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B57668" w:rsidRPr="00173A94" w:rsidTr="00173A94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57668" w:rsidRPr="00B57668" w:rsidRDefault="00B57668" w:rsidP="00173A94">
            <w:pPr>
              <w:jc w:val="center"/>
              <w:rPr>
                <w:b/>
                <w:sz w:val="32"/>
              </w:rPr>
            </w:pPr>
            <w:r w:rsidRPr="00B57668">
              <w:rPr>
                <w:b/>
                <w:sz w:val="32"/>
              </w:rPr>
              <w:t>Scheme of Valuation/Answer Key</w:t>
            </w:r>
          </w:p>
          <w:p w:rsidR="00B57668" w:rsidRPr="00173A94" w:rsidRDefault="00B57668" w:rsidP="00B57668">
            <w:pPr>
              <w:rPr>
                <w:b/>
                <w:sz w:val="32"/>
                <w:szCs w:val="32"/>
              </w:rPr>
            </w:pPr>
            <w:r w:rsidRPr="00173A9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B57668" w:rsidRPr="00173A94" w:rsidTr="00173A94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57668" w:rsidRPr="00173A94" w:rsidRDefault="00B57668" w:rsidP="00173A9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173A94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B57668" w:rsidRPr="00173A94" w:rsidRDefault="00B57668" w:rsidP="00173A9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</w:t>
            </w:r>
            <w:r w:rsidR="00ED5DBC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Pr="00173A9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</w:t>
            </w:r>
            <w:r w:rsidR="00ED5DBC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</w:t>
            </w:r>
            <w:r w:rsidRPr="00173A9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ED5DBC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B57668" w:rsidRPr="00173A94" w:rsidTr="00173A94">
        <w:tc>
          <w:tcPr>
            <w:tcW w:w="9606" w:type="dxa"/>
            <w:gridSpan w:val="6"/>
            <w:shd w:val="clear" w:color="auto" w:fill="auto"/>
            <w:vAlign w:val="center"/>
          </w:tcPr>
          <w:p w:rsidR="00B57668" w:rsidRPr="00173A94" w:rsidRDefault="00B57668" w:rsidP="00173A94">
            <w:pPr>
              <w:jc w:val="center"/>
            </w:pPr>
            <w:r w:rsidRPr="00173A94">
              <w:rPr>
                <w:rFonts w:ascii="Times New Roman" w:hAnsi="Times New Roman"/>
                <w:b/>
                <w:sz w:val="24"/>
                <w:szCs w:val="24"/>
              </w:rPr>
              <w:t>Course Code: EC301</w:t>
            </w:r>
          </w:p>
        </w:tc>
      </w:tr>
      <w:tr w:rsidR="00B57668" w:rsidRPr="00173A94" w:rsidTr="00173A94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57668" w:rsidRPr="00173A94" w:rsidRDefault="00B57668" w:rsidP="00173A94">
            <w:pPr>
              <w:jc w:val="center"/>
            </w:pPr>
            <w:r w:rsidRPr="00173A94">
              <w:rPr>
                <w:rFonts w:ascii="Times New Roman" w:hAnsi="Times New Roman"/>
                <w:b/>
                <w:sz w:val="24"/>
                <w:szCs w:val="24"/>
              </w:rPr>
              <w:t>Course Name: DIGITAL SIGNAL PROCESSING</w:t>
            </w:r>
          </w:p>
        </w:tc>
      </w:tr>
      <w:tr w:rsidR="00B57668" w:rsidRPr="00173A94" w:rsidTr="00173A94">
        <w:tc>
          <w:tcPr>
            <w:tcW w:w="3076" w:type="dxa"/>
            <w:gridSpan w:val="3"/>
            <w:shd w:val="clear" w:color="auto" w:fill="auto"/>
          </w:tcPr>
          <w:p w:rsidR="00B57668" w:rsidRPr="00173A94" w:rsidRDefault="00B57668" w:rsidP="00EE476B">
            <w:r w:rsidRPr="00173A94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B57668" w:rsidRPr="00173A94" w:rsidRDefault="00B57668" w:rsidP="00EE476B"/>
        </w:tc>
        <w:tc>
          <w:tcPr>
            <w:tcW w:w="3531" w:type="dxa"/>
            <w:gridSpan w:val="2"/>
            <w:shd w:val="clear" w:color="auto" w:fill="auto"/>
          </w:tcPr>
          <w:p w:rsidR="00B57668" w:rsidRPr="00173A94" w:rsidRDefault="00B57668" w:rsidP="00173A9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B57668" w:rsidRPr="00173A94" w:rsidTr="00173A94">
        <w:tc>
          <w:tcPr>
            <w:tcW w:w="9606" w:type="dxa"/>
            <w:gridSpan w:val="6"/>
            <w:shd w:val="clear" w:color="auto" w:fill="auto"/>
            <w:vAlign w:val="center"/>
          </w:tcPr>
          <w:p w:rsidR="00B57668" w:rsidRPr="00173A94" w:rsidRDefault="00B57668" w:rsidP="00173A94">
            <w:pPr>
              <w:jc w:val="center"/>
            </w:pPr>
          </w:p>
        </w:tc>
      </w:tr>
      <w:tr w:rsidR="00B57668" w:rsidRPr="00173A94" w:rsidTr="00173A94">
        <w:tc>
          <w:tcPr>
            <w:tcW w:w="9606" w:type="dxa"/>
            <w:gridSpan w:val="6"/>
            <w:shd w:val="clear" w:color="auto" w:fill="auto"/>
          </w:tcPr>
          <w:p w:rsidR="00B57668" w:rsidRPr="00173A94" w:rsidRDefault="00B57668" w:rsidP="00173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173A94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B57668" w:rsidRPr="00173A94" w:rsidTr="00173A94">
        <w:trPr>
          <w:trHeight w:val="263"/>
        </w:trPr>
        <w:tc>
          <w:tcPr>
            <w:tcW w:w="336" w:type="dxa"/>
            <w:shd w:val="clear" w:color="auto" w:fill="auto"/>
          </w:tcPr>
          <w:p w:rsidR="00B57668" w:rsidRPr="00173A94" w:rsidRDefault="00B57668" w:rsidP="00EE476B"/>
        </w:tc>
        <w:tc>
          <w:tcPr>
            <w:tcW w:w="416" w:type="dxa"/>
            <w:shd w:val="clear" w:color="auto" w:fill="auto"/>
          </w:tcPr>
          <w:p w:rsidR="00B57668" w:rsidRPr="00173A94" w:rsidRDefault="00B57668" w:rsidP="00EE476B"/>
        </w:tc>
        <w:tc>
          <w:tcPr>
            <w:tcW w:w="8182" w:type="dxa"/>
            <w:gridSpan w:val="3"/>
            <w:shd w:val="clear" w:color="auto" w:fill="auto"/>
          </w:tcPr>
          <w:p w:rsidR="00B57668" w:rsidRPr="00173A94" w:rsidRDefault="00B57668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173A94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173A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173A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B57668" w:rsidRPr="00173A94" w:rsidRDefault="00B57668" w:rsidP="00EE476B">
            <w:r w:rsidRPr="00173A94">
              <w:rPr>
                <w:sz w:val="18"/>
                <w:szCs w:val="18"/>
              </w:rPr>
              <w:t>Marks</w:t>
            </w:r>
          </w:p>
        </w:tc>
      </w:tr>
      <w:tr w:rsidR="00B57668" w:rsidRPr="00173A94" w:rsidTr="00173A94">
        <w:tc>
          <w:tcPr>
            <w:tcW w:w="336" w:type="dxa"/>
            <w:shd w:val="clear" w:color="auto" w:fill="auto"/>
          </w:tcPr>
          <w:p w:rsidR="00B57668" w:rsidRPr="00173A94" w:rsidRDefault="00B57668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173A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B57668" w:rsidRPr="00173A94" w:rsidRDefault="00B57668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57668" w:rsidRDefault="001331FA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DFT answer </w:t>
            </w:r>
          </w:p>
          <w:p w:rsidR="001331FA" w:rsidRDefault="001331FA" w:rsidP="001331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DFT magnitude response</w:t>
            </w:r>
          </w:p>
          <w:p w:rsidR="001331FA" w:rsidRDefault="001331FA" w:rsidP="001331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– DFT answer </w:t>
            </w:r>
          </w:p>
          <w:p w:rsidR="001331FA" w:rsidRDefault="001331FA" w:rsidP="001331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DFT magnitude response</w:t>
            </w:r>
          </w:p>
          <w:p w:rsidR="001331FA" w:rsidRPr="00173A94" w:rsidRDefault="001331FA" w:rsidP="001331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N increases resolution of spectrum increases. Proper explanation by analyzing magnitude response.</w:t>
            </w:r>
          </w:p>
        </w:tc>
        <w:tc>
          <w:tcPr>
            <w:tcW w:w="672" w:type="dxa"/>
            <w:shd w:val="clear" w:color="auto" w:fill="auto"/>
          </w:tcPr>
          <w:p w:rsidR="00B57668" w:rsidRDefault="001331FA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B57668" w:rsidRPr="00173A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331FA" w:rsidRDefault="001331FA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1331FA" w:rsidRDefault="001331FA" w:rsidP="001331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331FA" w:rsidRDefault="001331FA" w:rsidP="001331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1331FA" w:rsidRPr="00173A94" w:rsidRDefault="001331FA" w:rsidP="001331F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bookmarkEnd w:id="0"/>
      <w:tr w:rsidR="003A7FA1" w:rsidRPr="00173A94" w:rsidTr="00173A94">
        <w:trPr>
          <w:trHeight w:val="285"/>
        </w:trPr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Stating property accurately</w:t>
            </w:r>
          </w:p>
          <w:p w:rsidR="003A7FA1" w:rsidRDefault="003A7FA1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Identifying unknowns using complex conjugate property</w:t>
            </w:r>
          </w:p>
          <w:p w:rsidR="003A7FA1" w:rsidRPr="00173A94" w:rsidRDefault="003A7FA1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parsevell’s theorem energy =  1.75 J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E21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3A7FA1" w:rsidRDefault="003A7FA1" w:rsidP="00E21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Pr="00173A94" w:rsidRDefault="003A7FA1" w:rsidP="00E21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3A7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Answer y( n ) = {2, 8, 20, 32, 44, 56, 68, 80, 92, 104, 94, 60}</w:t>
            </w:r>
          </w:p>
          <w:p w:rsidR="003A7FA1" w:rsidRDefault="003A7FA1" w:rsidP="003A7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Dividing blocks and individual convolution calculation</w:t>
            </w:r>
          </w:p>
          <w:p w:rsidR="003A7FA1" w:rsidRPr="00173A94" w:rsidRDefault="003A7FA1" w:rsidP="003A7F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Combining blocks and correct final answer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3A7F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3A7FA1" w:rsidRDefault="003A7FA1" w:rsidP="003A7F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3A7FA1" w:rsidRPr="00173A94" w:rsidRDefault="003A7FA1" w:rsidP="003A7FA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LTI system response is linear convolution </w:t>
            </w:r>
          </w:p>
          <w:p w:rsidR="003A7FA1" w:rsidRDefault="003A7FA1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 linear convolution using circular convolution after zero padding</w:t>
            </w:r>
          </w:p>
          <w:p w:rsidR="003A7FA1" w:rsidRDefault="003A7FA1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 answer correct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E21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3A7FA1" w:rsidRDefault="003A7FA1" w:rsidP="00E21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3A7FA1" w:rsidRDefault="003A7FA1" w:rsidP="00E21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43261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DFT is self dual.</w:t>
            </w:r>
          </w:p>
          <w:p w:rsidR="00432611" w:rsidRPr="00432611" w:rsidRDefault="0043261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DFT[DFT(x(n))] = Nx((-n))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{4, 16, 12, 8}</w:t>
            </w:r>
          </w:p>
        </w:tc>
        <w:tc>
          <w:tcPr>
            <w:tcW w:w="672" w:type="dxa"/>
            <w:shd w:val="clear" w:color="auto" w:fill="auto"/>
          </w:tcPr>
          <w:p w:rsidR="003A7FA1" w:rsidRDefault="0043261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432611" w:rsidRPr="00173A94" w:rsidRDefault="0043261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stages – check the inputs , twiddle factor and connections of each stage </w:t>
            </w:r>
          </w:p>
          <w:p w:rsidR="003A7FA1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marks for each stage )</w:t>
            </w:r>
          </w:p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 all flow diagram neatness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A1" w:rsidRPr="00173A94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B36CB8" w:rsidRPr="00173A94" w:rsidTr="00173A94">
        <w:tc>
          <w:tcPr>
            <w:tcW w:w="336" w:type="dxa"/>
            <w:shd w:val="clear" w:color="auto" w:fill="auto"/>
          </w:tcPr>
          <w:p w:rsidR="00B36CB8" w:rsidRPr="00173A94" w:rsidRDefault="00B36CB8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36CB8" w:rsidRPr="00173A94" w:rsidRDefault="00B36CB8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36CB8" w:rsidRDefault="00B36CB8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Correct explanation using necessary equations</w:t>
            </w:r>
          </w:p>
          <w:p w:rsidR="00B36CB8" w:rsidRDefault="00B36CB8" w:rsidP="00E214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correct (give marks accordingly)</w:t>
            </w:r>
          </w:p>
        </w:tc>
        <w:tc>
          <w:tcPr>
            <w:tcW w:w="672" w:type="dxa"/>
            <w:shd w:val="clear" w:color="auto" w:fill="auto"/>
          </w:tcPr>
          <w:p w:rsidR="00B36CB8" w:rsidRPr="00173A94" w:rsidRDefault="00B36CB8" w:rsidP="00E21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A7FA1" w:rsidRPr="00173A94" w:rsidTr="00173A94">
        <w:tc>
          <w:tcPr>
            <w:tcW w:w="9606" w:type="dxa"/>
            <w:gridSpan w:val="6"/>
            <w:shd w:val="clear" w:color="auto" w:fill="auto"/>
            <w:vAlign w:val="center"/>
          </w:tcPr>
          <w:p w:rsidR="003A7FA1" w:rsidRPr="00173A94" w:rsidRDefault="003A7FA1" w:rsidP="00173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173A94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3A7FA1" w:rsidRPr="00173A94" w:rsidTr="00173A94">
        <w:tc>
          <w:tcPr>
            <w:tcW w:w="9606" w:type="dxa"/>
            <w:gridSpan w:val="6"/>
            <w:shd w:val="clear" w:color="auto" w:fill="auto"/>
            <w:vAlign w:val="center"/>
          </w:tcPr>
          <w:p w:rsidR="003A7FA1" w:rsidRPr="00173A94" w:rsidRDefault="003A7FA1" w:rsidP="00173A94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173A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173A94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173A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173A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0B378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Magnitude response correct</w:t>
            </w:r>
          </w:p>
          <w:p w:rsidR="000B3781" w:rsidRDefault="000B378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Phase response correct</w:t>
            </w:r>
          </w:p>
          <w:p w:rsidR="000B3781" w:rsidRPr="00173A94" w:rsidRDefault="000B378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 without final result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(</w:t>
            </w:r>
            <w:r w:rsidR="000B3781">
              <w:rPr>
                <w:rFonts w:ascii="Times New Roman" w:hAnsi="Times New Roman"/>
                <w:sz w:val="24"/>
                <w:szCs w:val="24"/>
              </w:rPr>
              <w:t>2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3781" w:rsidRDefault="000B378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0B3781" w:rsidRPr="00173A94" w:rsidRDefault="000B378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Calculating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(n) using IDFT equation</w:t>
            </w:r>
          </w:p>
          <w:p w:rsidR="003A7FA1" w:rsidRDefault="00E863EF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Multiplying using Hamming</w:t>
            </w:r>
            <w:r w:rsidR="003A7FA1">
              <w:rPr>
                <w:rFonts w:ascii="Times New Roman" w:hAnsi="Times New Roman"/>
                <w:sz w:val="24"/>
                <w:szCs w:val="24"/>
              </w:rPr>
              <w:t xml:space="preserve"> window</w:t>
            </w:r>
          </w:p>
          <w:p w:rsidR="003A7FA1" w:rsidRPr="00922EF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Final answer </w:t>
            </w:r>
            <w:r w:rsidR="00E863EF">
              <w:rPr>
                <w:rFonts w:ascii="Times New Roman" w:hAnsi="Times New Roman"/>
                <w:sz w:val="24"/>
                <w:szCs w:val="24"/>
              </w:rPr>
              <w:t>in realizable form {h(0) to h(6</w:t>
            </w:r>
            <w:r>
              <w:rPr>
                <w:rFonts w:ascii="Times New Roman" w:hAnsi="Times New Roman"/>
                <w:sz w:val="24"/>
                <w:szCs w:val="24"/>
              </w:rPr>
              <w:t>)}</w:t>
            </w:r>
            <w:r w:rsidR="00883513">
              <w:rPr>
                <w:rFonts w:ascii="Times New Roman" w:hAnsi="Times New Roman"/>
                <w:sz w:val="24"/>
                <w:szCs w:val="24"/>
              </w:rPr>
              <w:t xml:space="preserve"> = {0.0085, 0, 0.2451, 0.5, 0.2451, 0.085 }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922E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(</w:t>
            </w:r>
            <w:r w:rsidR="00E863EF">
              <w:rPr>
                <w:rFonts w:ascii="Times New Roman" w:hAnsi="Times New Roman"/>
                <w:sz w:val="24"/>
                <w:szCs w:val="24"/>
              </w:rPr>
              <w:t>2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Default="00E863EF" w:rsidP="00922E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3A7F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Pr="00173A94" w:rsidRDefault="003A7FA1" w:rsidP="00922E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883513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and correct explanation</w:t>
            </w:r>
          </w:p>
          <w:p w:rsidR="00883513" w:rsidRDefault="00883513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correct</w:t>
            </w:r>
            <w:r w:rsidR="007177E6">
              <w:rPr>
                <w:rFonts w:ascii="Times New Roman" w:hAnsi="Times New Roman"/>
                <w:sz w:val="24"/>
                <w:szCs w:val="24"/>
              </w:rPr>
              <w:t>( give marks accordingly)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922E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8351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Pr="00173A94" w:rsidRDefault="003A7FA1" w:rsidP="00922E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883513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proper equation to get h(n) expression</w:t>
            </w:r>
          </w:p>
          <w:p w:rsidR="00883513" w:rsidRDefault="00883513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is symmetric hence we need to calculate only h(0) to h(7) remaining values are repetitions. Give 1 mark for each correct value</w:t>
            </w:r>
          </w:p>
          <w:p w:rsidR="00883513" w:rsidRPr="00173A94" w:rsidRDefault="00883513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{-0.01413, -0.001945, 0.04, 0.01233, -0.091388, -0.0180898, </w:t>
            </w:r>
            <w:r w:rsidR="00CB7BFE">
              <w:rPr>
                <w:rFonts w:ascii="Times New Roman" w:hAnsi="Times New Roman"/>
                <w:sz w:val="24"/>
                <w:szCs w:val="24"/>
              </w:rPr>
              <w:t xml:space="preserve">0.313318, 0.52 </w:t>
            </w:r>
            <w:r>
              <w:rPr>
                <w:rFonts w:ascii="Times New Roman" w:hAnsi="Times New Roman"/>
                <w:sz w:val="24"/>
                <w:szCs w:val="24"/>
              </w:rPr>
              <w:t>}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(</w:t>
            </w:r>
            <w:r w:rsidR="00883513">
              <w:rPr>
                <w:rFonts w:ascii="Times New Roman" w:hAnsi="Times New Roman"/>
                <w:sz w:val="24"/>
                <w:szCs w:val="24"/>
              </w:rPr>
              <w:t>2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Pr="00173A94" w:rsidRDefault="00883513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3A7F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Pr="00173A94" w:rsidRDefault="00CB7BFE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Correct derivation of proof</w:t>
            </w:r>
          </w:p>
        </w:tc>
        <w:tc>
          <w:tcPr>
            <w:tcW w:w="672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(</w:t>
            </w:r>
            <w:r w:rsidR="00CB7BFE">
              <w:rPr>
                <w:rFonts w:ascii="Times New Roman" w:hAnsi="Times New Roman"/>
                <w:sz w:val="24"/>
                <w:szCs w:val="24"/>
              </w:rPr>
              <w:t>5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CB7BFE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Analog passband edge frequency =.6498 rad/sec</w:t>
            </w:r>
          </w:p>
          <w:p w:rsidR="00CB7BFE" w:rsidRDefault="00CB7BFE" w:rsidP="00CB7BF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Analog stopband edge frequency = 2.2675rad/sec</w:t>
            </w:r>
          </w:p>
          <w:p w:rsidR="00CB7BFE" w:rsidRDefault="00CB7BFE" w:rsidP="00CB7BF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Order calculation = 2</w:t>
            </w:r>
          </w:p>
          <w:p w:rsidR="00CB7BFE" w:rsidRDefault="00CB7BFE" w:rsidP="00CB7BF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Normalised H(s) for N = 2</w:t>
            </w:r>
          </w:p>
          <w:p w:rsidR="00CB7BFE" w:rsidRDefault="00CB7BFE" w:rsidP="00CB7BF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Cutoff frequency = 0.9107 rad/sec</w:t>
            </w:r>
          </w:p>
          <w:p w:rsidR="007177E6" w:rsidRDefault="00CB7BFE" w:rsidP="007177E6">
            <w:pPr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H(s)  = 0.8297 </w:t>
            </w:r>
            <w:r>
              <w:t>/(S</w:t>
            </w:r>
            <w:r>
              <w:rPr>
                <w:vertAlign w:val="superscript"/>
              </w:rPr>
              <w:t>2</w:t>
            </w:r>
            <w:r>
              <w:t>+1.2886S +0.8297)</w:t>
            </w:r>
          </w:p>
          <w:p w:rsidR="00CB7BFE" w:rsidRPr="00173A94" w:rsidRDefault="007177E6" w:rsidP="00717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0.1120+0.224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0.112z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-2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 xml:space="preserve">1-0.856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+0.3041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vertAlign w:val="superscript"/>
                          </w:rPr>
                          <m:t>-2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" w:type="dxa"/>
            <w:shd w:val="clear" w:color="auto" w:fill="auto"/>
          </w:tcPr>
          <w:p w:rsidR="003A7FA1" w:rsidRDefault="00CB7BFE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CB7BFE" w:rsidRDefault="00CB7BFE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CB7BFE" w:rsidRDefault="00CB7BFE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CB7BFE" w:rsidRDefault="00CB7BFE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CB7BFE" w:rsidRDefault="00CB7BFE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CB7BFE" w:rsidRDefault="00CB7BFE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7177E6" w:rsidRPr="00173A94" w:rsidRDefault="007177E6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A7FA1" w:rsidRPr="00173A94" w:rsidTr="00173A94">
        <w:tc>
          <w:tcPr>
            <w:tcW w:w="9606" w:type="dxa"/>
            <w:gridSpan w:val="6"/>
            <w:shd w:val="clear" w:color="auto" w:fill="auto"/>
          </w:tcPr>
          <w:p w:rsidR="003A7FA1" w:rsidRPr="00173A94" w:rsidRDefault="003A7FA1" w:rsidP="00173A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173A94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3A7FA1" w:rsidRPr="00173A94" w:rsidTr="00173A94">
        <w:tc>
          <w:tcPr>
            <w:tcW w:w="9606" w:type="dxa"/>
            <w:gridSpan w:val="6"/>
            <w:shd w:val="clear" w:color="auto" w:fill="auto"/>
          </w:tcPr>
          <w:p w:rsidR="003A7FA1" w:rsidRPr="00173A94" w:rsidRDefault="003A7FA1" w:rsidP="00173A94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173A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173A94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173A9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173A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7177E6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H(z) calculation</w:t>
            </w:r>
          </w:p>
          <w:p w:rsidR="007177E6" w:rsidRDefault="007177E6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Splitting H(z) using W(z) in numerator and denominator</w:t>
            </w:r>
          </w:p>
          <w:p w:rsidR="003A7FA1" w:rsidRDefault="007177E6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form  structure for y(n) and w(n)</w:t>
            </w:r>
          </w:p>
          <w:p w:rsidR="007177E6" w:rsidRPr="00173A94" w:rsidRDefault="007177E6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Combining these structures making use of common delay element</w:t>
            </w:r>
          </w:p>
        </w:tc>
        <w:tc>
          <w:tcPr>
            <w:tcW w:w="672" w:type="dxa"/>
            <w:shd w:val="clear" w:color="auto" w:fill="auto"/>
          </w:tcPr>
          <w:p w:rsidR="003A7FA1" w:rsidRDefault="007177E6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3A7FA1"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Default="007177E6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3A7F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77E6" w:rsidRDefault="007177E6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7177E6" w:rsidRPr="00173A94" w:rsidRDefault="007177E6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Pr="00173A94" w:rsidRDefault="007177E6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 block diagram</w:t>
            </w:r>
          </w:p>
        </w:tc>
        <w:tc>
          <w:tcPr>
            <w:tcW w:w="672" w:type="dxa"/>
            <w:shd w:val="clear" w:color="auto" w:fill="auto"/>
          </w:tcPr>
          <w:p w:rsidR="003A7FA1" w:rsidRPr="00173A94" w:rsidRDefault="003A7FA1" w:rsidP="00F0424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(</w:t>
            </w:r>
            <w:r w:rsidR="007177E6">
              <w:rPr>
                <w:rFonts w:ascii="Times New Roman" w:hAnsi="Times New Roman"/>
                <w:sz w:val="24"/>
                <w:szCs w:val="24"/>
              </w:rPr>
              <w:t>5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form 2 structure</w:t>
            </w:r>
          </w:p>
          <w:p w:rsidR="003A7FA1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Signal flow graph</w:t>
            </w:r>
          </w:p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Transposed direct form structure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3A7FA1" w:rsidRPr="00173A94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(2)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562F91" w:rsidP="00562F9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Obtain the lattices ( 3 lattices)</w:t>
            </w:r>
          </w:p>
          <w:p w:rsidR="002E5058" w:rsidRPr="004524E3" w:rsidRDefault="00562F91" w:rsidP="002E505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h(n) = {1, 1/2, 1/4, 1/8</w:t>
            </w:r>
            <w:r w:rsidR="002E5058">
              <w:rPr>
                <w:rFonts w:ascii="Times New Roman" w:hAnsi="Times New Roman"/>
                <w:sz w:val="24"/>
                <w:szCs w:val="24"/>
              </w:rPr>
              <w:t>}</w:t>
            </w:r>
          </w:p>
        </w:tc>
        <w:tc>
          <w:tcPr>
            <w:tcW w:w="672" w:type="dxa"/>
            <w:shd w:val="clear" w:color="auto" w:fill="auto"/>
          </w:tcPr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(</w:t>
            </w:r>
            <w:r w:rsidR="00562F91">
              <w:rPr>
                <w:rFonts w:ascii="Times New Roman" w:hAnsi="Times New Roman"/>
                <w:sz w:val="24"/>
                <w:szCs w:val="24"/>
              </w:rPr>
              <w:t>6</w:t>
            </w:r>
            <w:r w:rsidRPr="00173A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A1" w:rsidRPr="00173A94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F04242" w:rsidRDefault="00F04242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Transposition theorem</w:t>
            </w:r>
          </w:p>
          <w:p w:rsidR="003A7FA1" w:rsidRPr="00173A94" w:rsidRDefault="00F04242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operations needed to perform to obtain transpose of a structure</w:t>
            </w:r>
          </w:p>
        </w:tc>
        <w:tc>
          <w:tcPr>
            <w:tcW w:w="672" w:type="dxa"/>
            <w:shd w:val="clear" w:color="auto" w:fill="auto"/>
          </w:tcPr>
          <w:p w:rsidR="003A7FA1" w:rsidRDefault="00F04242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3A7F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Pr="00173A94" w:rsidRDefault="00F04242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="003A7F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F04242" w:rsidRDefault="00F04242" w:rsidP="00F042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H(z) calculation</w:t>
            </w:r>
          </w:p>
          <w:p w:rsidR="00F04242" w:rsidRDefault="00F04242" w:rsidP="00F042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form2 structure</w:t>
            </w:r>
          </w:p>
          <w:p w:rsidR="00F04242" w:rsidRDefault="00F04242" w:rsidP="00F042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Obtain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(z) and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(z)</w:t>
            </w:r>
          </w:p>
          <w:p w:rsidR="00F04242" w:rsidRPr="00173A94" w:rsidRDefault="00F04242" w:rsidP="00F0424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Cascade form structure</w:t>
            </w:r>
          </w:p>
        </w:tc>
        <w:tc>
          <w:tcPr>
            <w:tcW w:w="672" w:type="dxa"/>
            <w:shd w:val="clear" w:color="auto" w:fill="auto"/>
          </w:tcPr>
          <w:p w:rsidR="003A7FA1" w:rsidRDefault="00F04242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3A7F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FA1" w:rsidRDefault="00F04242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3A7F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4242" w:rsidRDefault="00F04242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F04242" w:rsidRPr="00173A94" w:rsidRDefault="00F04242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Detailed explanation covering all points.</w:t>
            </w:r>
          </w:p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partial explanation give marks accordingly</w:t>
            </w:r>
          </w:p>
        </w:tc>
        <w:tc>
          <w:tcPr>
            <w:tcW w:w="672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Pr="00173A94" w:rsidRDefault="005F49E4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Fast Multiply and accumulate unit, Multiple access memory architecture, specialized addressing modes, specialized instruction sets, special peripherals</w:t>
            </w:r>
          </w:p>
        </w:tc>
        <w:tc>
          <w:tcPr>
            <w:tcW w:w="672" w:type="dxa"/>
            <w:shd w:val="clear" w:color="auto" w:fill="auto"/>
          </w:tcPr>
          <w:p w:rsidR="003A7FA1" w:rsidRPr="00173A94" w:rsidRDefault="005F49E4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A7FA1" w:rsidRPr="00173A94" w:rsidTr="00173A94">
        <w:tc>
          <w:tcPr>
            <w:tcW w:w="33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A7FA1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 Explanation</w:t>
            </w:r>
          </w:p>
          <w:p w:rsidR="003A7FA1" w:rsidRPr="00173A94" w:rsidRDefault="003A7FA1" w:rsidP="00173A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partial explanation give marks accordingly</w:t>
            </w:r>
          </w:p>
        </w:tc>
        <w:tc>
          <w:tcPr>
            <w:tcW w:w="672" w:type="dxa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A7FA1" w:rsidRPr="00173A94" w:rsidTr="00173A94">
        <w:tc>
          <w:tcPr>
            <w:tcW w:w="9606" w:type="dxa"/>
            <w:gridSpan w:val="6"/>
            <w:shd w:val="clear" w:color="auto" w:fill="auto"/>
          </w:tcPr>
          <w:p w:rsidR="003A7FA1" w:rsidRPr="00173A94" w:rsidRDefault="003A7FA1" w:rsidP="00173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94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EE476B" w:rsidRDefault="00EE476B"/>
    <w:sectPr w:rsidR="00EE476B" w:rsidSect="00B909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73" w:rsidRDefault="00C31873" w:rsidP="00ED5DBC">
      <w:pPr>
        <w:spacing w:after="0" w:line="240" w:lineRule="auto"/>
      </w:pPr>
      <w:r>
        <w:separator/>
      </w:r>
    </w:p>
  </w:endnote>
  <w:endnote w:type="continuationSeparator" w:id="1">
    <w:p w:rsidR="00C31873" w:rsidRDefault="00C31873" w:rsidP="00ED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BC" w:rsidRDefault="00ED5D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BC" w:rsidRDefault="00ED5DB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 w:rsidR="007857B0"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 w:rsidR="007857B0">
      <w:rPr>
        <w:color w:val="4F81BD" w:themeColor="accent1"/>
      </w:rPr>
      <w:fldChar w:fldCharType="separate"/>
    </w:r>
    <w:r w:rsidR="002D08CA">
      <w:rPr>
        <w:noProof/>
        <w:color w:val="4F81BD" w:themeColor="accent1"/>
      </w:rPr>
      <w:t>1</w:t>
    </w:r>
    <w:r w:rsidR="007857B0"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fldSimple w:instr=" NUMPAGES  \* Arabic  \* MERGEFORMAT ">
      <w:r w:rsidR="002D08CA" w:rsidRPr="002D08CA">
        <w:rPr>
          <w:noProof/>
          <w:color w:val="4F81BD" w:themeColor="accent1"/>
        </w:rPr>
        <w:t>4</w:t>
      </w:r>
    </w:fldSimple>
  </w:p>
  <w:p w:rsidR="00ED5DBC" w:rsidRDefault="00ED5D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BC" w:rsidRDefault="00ED5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73" w:rsidRDefault="00C31873" w:rsidP="00ED5DBC">
      <w:pPr>
        <w:spacing w:after="0" w:line="240" w:lineRule="auto"/>
      </w:pPr>
      <w:r>
        <w:separator/>
      </w:r>
    </w:p>
  </w:footnote>
  <w:footnote w:type="continuationSeparator" w:id="1">
    <w:p w:rsidR="00C31873" w:rsidRDefault="00C31873" w:rsidP="00ED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BC" w:rsidRDefault="00ED5D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0E0" w:rsidRPr="00E570E0" w:rsidRDefault="00ED5DBC" w:rsidP="00E570E0">
    <w:pPr>
      <w:pStyle w:val="Default"/>
    </w:pPr>
    <w:r>
      <w:t>A</w:t>
    </w:r>
    <w:r w:rsidR="007857B0">
      <w:rPr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E570E0" w:rsidRPr="00E570E0" w:rsidRDefault="00E570E0" w:rsidP="00E570E0">
    <w:pPr>
      <w:tabs>
        <w:tab w:val="center" w:pos="4513"/>
        <w:tab w:val="right" w:pos="9026"/>
      </w:tabs>
      <w:spacing w:after="0" w:line="240" w:lineRule="auto"/>
      <w:rPr>
        <w:lang w:eastAsia="en-IN"/>
      </w:rPr>
    </w:pPr>
    <w:r w:rsidRPr="00E570E0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0E0">
      <w:rPr>
        <w:rFonts w:ascii="Book Antiqua" w:hAnsi="Book Antiqua" w:cs="Book Antiqua"/>
        <w:b/>
        <w:sz w:val="24"/>
        <w:szCs w:val="24"/>
        <w:lang w:eastAsia="en-IN"/>
      </w:rPr>
      <w:tab/>
    </w:r>
    <w:r w:rsidRPr="00E570E0">
      <w:rPr>
        <w:rFonts w:ascii="Book Antiqua" w:hAnsi="Book Antiqua" w:cs="Book Antiqua"/>
        <w:b/>
        <w:sz w:val="24"/>
        <w:szCs w:val="24"/>
        <w:lang w:eastAsia="en-IN"/>
      </w:rPr>
      <w:tab/>
    </w:r>
    <w:bookmarkStart w:id="1" w:name="_GoBack"/>
    <w:bookmarkEnd w:id="1"/>
  </w:p>
  <w:p w:rsidR="00ED5DBC" w:rsidRDefault="00ED5DBC">
    <w:pPr>
      <w:pStyle w:val="Header"/>
    </w:pPr>
    <w:r>
      <w:ptab w:relativeTo="margin" w:alignment="center" w:leader="none"/>
    </w:r>
    <w:r>
      <w:t>E1110</w:t>
    </w:r>
    <w:r>
      <w:ptab w:relativeTo="margin" w:alignment="right" w:leader="none"/>
    </w:r>
    <w:r>
      <w:t>PAGES: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BC" w:rsidRDefault="00ED5D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7668"/>
    <w:rsid w:val="00061204"/>
    <w:rsid w:val="00077330"/>
    <w:rsid w:val="000B3781"/>
    <w:rsid w:val="001331FA"/>
    <w:rsid w:val="00146480"/>
    <w:rsid w:val="00160CCA"/>
    <w:rsid w:val="00173A94"/>
    <w:rsid w:val="001A46AA"/>
    <w:rsid w:val="001C319B"/>
    <w:rsid w:val="00204095"/>
    <w:rsid w:val="0027775F"/>
    <w:rsid w:val="002D08CA"/>
    <w:rsid w:val="002E5058"/>
    <w:rsid w:val="003017ED"/>
    <w:rsid w:val="00312DD3"/>
    <w:rsid w:val="003310BE"/>
    <w:rsid w:val="00370A7D"/>
    <w:rsid w:val="003A7FA1"/>
    <w:rsid w:val="003C15CB"/>
    <w:rsid w:val="00432611"/>
    <w:rsid w:val="004524E3"/>
    <w:rsid w:val="00490C8E"/>
    <w:rsid w:val="00504F04"/>
    <w:rsid w:val="00537011"/>
    <w:rsid w:val="00560F2A"/>
    <w:rsid w:val="00562F91"/>
    <w:rsid w:val="00590E40"/>
    <w:rsid w:val="005A3C38"/>
    <w:rsid w:val="005F49E4"/>
    <w:rsid w:val="0062653C"/>
    <w:rsid w:val="00675E6E"/>
    <w:rsid w:val="00716C02"/>
    <w:rsid w:val="007177E6"/>
    <w:rsid w:val="00754AE6"/>
    <w:rsid w:val="007857B0"/>
    <w:rsid w:val="00883513"/>
    <w:rsid w:val="00895346"/>
    <w:rsid w:val="008C5BDA"/>
    <w:rsid w:val="008F514E"/>
    <w:rsid w:val="00922EF4"/>
    <w:rsid w:val="0095551A"/>
    <w:rsid w:val="00987D01"/>
    <w:rsid w:val="009D7DC5"/>
    <w:rsid w:val="00B36CB8"/>
    <w:rsid w:val="00B57668"/>
    <w:rsid w:val="00B609EB"/>
    <w:rsid w:val="00B90990"/>
    <w:rsid w:val="00BD6D4A"/>
    <w:rsid w:val="00C31873"/>
    <w:rsid w:val="00CB7BFE"/>
    <w:rsid w:val="00CC2C2A"/>
    <w:rsid w:val="00D20529"/>
    <w:rsid w:val="00DB52E7"/>
    <w:rsid w:val="00E51FCB"/>
    <w:rsid w:val="00E570E0"/>
    <w:rsid w:val="00E863EF"/>
    <w:rsid w:val="00EA3110"/>
    <w:rsid w:val="00EA532B"/>
    <w:rsid w:val="00ED5DBC"/>
    <w:rsid w:val="00EE476B"/>
    <w:rsid w:val="00F04242"/>
    <w:rsid w:val="00F4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8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52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E7"/>
    <w:rPr>
      <w:rFonts w:ascii="Tahoma" w:hAnsi="Tahoma" w:cs="Tahoma"/>
      <w:sz w:val="16"/>
      <w:szCs w:val="16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D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BC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D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BC"/>
    <w:rPr>
      <w:sz w:val="22"/>
      <w:szCs w:val="22"/>
      <w:lang w:eastAsia="en-US" w:bidi="ar-SA"/>
    </w:rPr>
  </w:style>
  <w:style w:type="paragraph" w:customStyle="1" w:styleId="Default">
    <w:name w:val="Default"/>
    <w:rsid w:val="00E570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2019-04-30T09:22:00Z</cp:lastPrinted>
  <dcterms:created xsi:type="dcterms:W3CDTF">2019-07-24T08:30:00Z</dcterms:created>
  <dcterms:modified xsi:type="dcterms:W3CDTF">2019-07-25T04:05:00Z</dcterms:modified>
</cp:coreProperties>
</file>